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FE" w:rsidRDefault="00765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0" w:hanging="1260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7659FE">
        <w:trPr>
          <w:trHeight w:val="13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7659FE" w:rsidRDefault="00C40DE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3360" behindDoc="0" locked="0" layoutInCell="1" allowOverlap="1" wp14:anchorId="625C4C3C" wp14:editId="09E58B3E">
                  <wp:simplePos x="0" y="0"/>
                  <wp:positionH relativeFrom="column">
                    <wp:posOffset>5756275</wp:posOffset>
                  </wp:positionH>
                  <wp:positionV relativeFrom="paragraph">
                    <wp:posOffset>-184785</wp:posOffset>
                  </wp:positionV>
                  <wp:extent cx="1046480" cy="971550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-184784</wp:posOffset>
                  </wp:positionV>
                  <wp:extent cx="904875" cy="952500"/>
                  <wp:effectExtent l="0" t="0" r="9525" b="0"/>
                  <wp:wrapNone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92B4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7659FE" w:rsidRDefault="00B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" w:eastAsia="Century" w:hAnsi="Century" w:cs="Century"/>
                <w:b/>
                <w:color w:val="000000"/>
                <w:sz w:val="36"/>
                <w:szCs w:val="36"/>
              </w:rPr>
            </w:pPr>
            <w:bookmarkStart w:id="1" w:name="_gjdgxs" w:colFirst="0" w:colLast="0"/>
            <w:bookmarkEnd w:id="1"/>
            <w:r>
              <w:rPr>
                <w:rFonts w:ascii="Century" w:eastAsia="Century" w:hAnsi="Century" w:cs="Century"/>
                <w:b/>
                <w:color w:val="000000"/>
                <w:sz w:val="36"/>
                <w:szCs w:val="36"/>
              </w:rPr>
              <w:t>Louisiana Migrant Education Program</w:t>
            </w:r>
          </w:p>
          <w:p w:rsidR="007659FE" w:rsidRDefault="00B92B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Migrant Family Search Form</w:t>
            </w:r>
          </w:p>
          <w:p w:rsidR="007659FE" w:rsidRDefault="007659FE">
            <w:pPr>
              <w:jc w:val="center"/>
              <w:rPr>
                <w:sz w:val="18"/>
                <w:szCs w:val="18"/>
              </w:rPr>
            </w:pPr>
          </w:p>
        </w:tc>
      </w:tr>
      <w:tr w:rsidR="007659FE" w:rsidTr="00437D69">
        <w:trPr>
          <w:trHeight w:val="12800"/>
        </w:trPr>
        <w:tc>
          <w:tcPr>
            <w:tcW w:w="10980" w:type="dxa"/>
            <w:shd w:val="clear" w:color="auto" w:fill="FFFFFF" w:themeFill="background1"/>
          </w:tcPr>
          <w:p w:rsidR="007659FE" w:rsidRPr="009560C3" w:rsidRDefault="009560C3">
            <w:pPr>
              <w:spacing w:after="28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write clearly.</w:t>
            </w:r>
          </w:p>
          <w:p w:rsidR="007659FE" w:rsidRDefault="007659FE">
            <w:pPr>
              <w:rPr>
                <w:sz w:val="18"/>
                <w:szCs w:val="18"/>
              </w:rPr>
            </w:pPr>
          </w:p>
          <w:p w:rsidR="007659FE" w:rsidRDefault="00B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District: </w:t>
            </w:r>
            <w:r w:rsidR="00172F09" w:rsidRPr="00172F09">
              <w:rPr>
                <w:sz w:val="20"/>
                <w:szCs w:val="20"/>
                <w:u w:val="single"/>
              </w:rPr>
              <w:t>St. Martin</w:t>
            </w:r>
            <w:r>
              <w:rPr>
                <w:sz w:val="20"/>
                <w:szCs w:val="20"/>
              </w:rPr>
              <w:t xml:space="preserve"> </w:t>
            </w:r>
            <w:r w:rsidR="00172F09">
              <w:rPr>
                <w:sz w:val="20"/>
                <w:szCs w:val="20"/>
              </w:rPr>
              <w:t xml:space="preserve">  </w:t>
            </w:r>
            <w:r w:rsidR="009560C3">
              <w:rPr>
                <w:sz w:val="20"/>
                <w:szCs w:val="20"/>
              </w:rPr>
              <w:t xml:space="preserve">                                       Student Name: ___________________________________</w:t>
            </w:r>
            <w:r w:rsidR="00172F09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7659FE" w:rsidRDefault="007659FE">
            <w:pPr>
              <w:rPr>
                <w:sz w:val="20"/>
                <w:szCs w:val="20"/>
              </w:rPr>
            </w:pPr>
          </w:p>
          <w:p w:rsidR="007659FE" w:rsidRDefault="00B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Year:_____________</w:t>
            </w:r>
            <w:r w:rsidR="009560C3">
              <w:rPr>
                <w:sz w:val="20"/>
                <w:szCs w:val="20"/>
              </w:rPr>
              <w:t xml:space="preserve">                                      School Name:____________________________________</w:t>
            </w:r>
          </w:p>
          <w:p w:rsidR="007659FE" w:rsidRDefault="007659FE">
            <w:pPr>
              <w:rPr>
                <w:sz w:val="18"/>
                <w:szCs w:val="18"/>
              </w:rPr>
            </w:pPr>
          </w:p>
          <w:p w:rsidR="007659FE" w:rsidRDefault="00B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Dear Parents, </w:t>
            </w:r>
          </w:p>
          <w:p w:rsidR="007659FE" w:rsidRDefault="00B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order to better serve your children’s academic needs, our program wants to identify students who may qualify to receive additional educational services.  </w:t>
            </w:r>
            <w:r>
              <w:rPr>
                <w:b/>
                <w:sz w:val="20"/>
                <w:szCs w:val="20"/>
              </w:rPr>
              <w:t>The information you provide will be kept confidential</w:t>
            </w:r>
            <w:r>
              <w:rPr>
                <w:sz w:val="20"/>
                <w:szCs w:val="20"/>
              </w:rPr>
              <w:t>.  Please answer the following questions and return this form to your child’s school.</w:t>
            </w:r>
          </w:p>
          <w:p w:rsidR="007659FE" w:rsidRDefault="007659FE">
            <w:pPr>
              <w:rPr>
                <w:sz w:val="20"/>
                <w:szCs w:val="20"/>
              </w:rPr>
            </w:pPr>
          </w:p>
          <w:p w:rsidR="007659FE" w:rsidRDefault="00B92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Have you moved/traveled in the past three years in order to do agricultural/fishing work?</w:t>
            </w:r>
          </w:p>
          <w:p w:rsidR="007659FE" w:rsidRDefault="00B92B41">
            <w:pPr>
              <w:ind w:left="81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       □ </w:t>
            </w:r>
            <w:r>
              <w:rPr>
                <w:b/>
                <w:sz w:val="20"/>
                <w:szCs w:val="20"/>
              </w:rPr>
              <w:t xml:space="preserve">NO      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□</w:t>
            </w:r>
            <w:r>
              <w:rPr>
                <w:b/>
                <w:sz w:val="20"/>
                <w:szCs w:val="20"/>
              </w:rPr>
              <w:t xml:space="preserve">  YES  </w:t>
            </w:r>
            <w:r>
              <w:rPr>
                <w:sz w:val="20"/>
                <w:szCs w:val="20"/>
              </w:rPr>
              <w:t>(Please check all that apply below &amp; complete contact information)</w:t>
            </w:r>
          </w:p>
          <w:p w:rsidR="007659FE" w:rsidRDefault="007659FE">
            <w:pPr>
              <w:ind w:left="810"/>
              <w:rPr>
                <w:b/>
                <w:sz w:val="18"/>
                <w:szCs w:val="18"/>
              </w:rPr>
            </w:pPr>
          </w:p>
          <w:tbl>
            <w:tblPr>
              <w:tblStyle w:val="a0"/>
              <w:tblW w:w="108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3"/>
              <w:gridCol w:w="2007"/>
              <w:gridCol w:w="1812"/>
              <w:gridCol w:w="2038"/>
              <w:gridCol w:w="2169"/>
            </w:tblGrid>
            <w:tr w:rsidR="007659FE">
              <w:trPr>
                <w:trHeight w:val="2700"/>
              </w:trPr>
              <w:tc>
                <w:tcPr>
                  <w:tcW w:w="2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85900" cy="628650"/>
                        <wp:effectExtent l="0" t="0" r="0" b="0"/>
                        <wp:docPr id="3" name="image8.png" descr="MC900212271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 descr="MC900212271[1]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628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Picking vegetables, fruit, pecans, hay, soybeans, sugarcane, sweet potatoes, etc.</w:t>
                  </w: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in a poultry farm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hidden="0" allowOverlap="1">
                        <wp:simplePos x="0" y="0"/>
                        <wp:positionH relativeFrom="margi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86790" cy="678180"/>
                        <wp:effectExtent l="0" t="0" r="0" b="0"/>
                        <wp:wrapSquare wrapText="bothSides" distT="0" distB="0" distL="114300" distR="114300"/>
                        <wp:docPr id="2" name="image7.png" descr="MC900216788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png" descr="MC900216788[1]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790" cy="6781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ind w:left="81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hidden="0" allowOverlap="1">
                        <wp:simplePos x="0" y="0"/>
                        <wp:positionH relativeFrom="margin">
                          <wp:posOffset>20320</wp:posOffset>
                        </wp:positionH>
                        <wp:positionV relativeFrom="paragraph">
                          <wp:posOffset>47625</wp:posOffset>
                        </wp:positionV>
                        <wp:extent cx="998220" cy="640080"/>
                        <wp:effectExtent l="0" t="0" r="0" b="0"/>
                        <wp:wrapSquare wrapText="bothSides" distT="0" distB="0" distL="114300" distR="114300"/>
                        <wp:docPr id="4" name="image11.png" descr="MC900280296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png" descr="MC900280296[1]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220" cy="6400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in a dairy farm</w:t>
                  </w:r>
                </w:p>
                <w:p w:rsidR="007659FE" w:rsidRDefault="0076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172F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8080" cy="7683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bees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8080" cy="76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172F09">
                  <w:pPr>
                    <w:pStyle w:val="Heading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Working with bees/honey</w:t>
                  </w:r>
                  <w:r w:rsidR="00B92B41">
                    <w:rPr>
                      <w:color w:val="000000"/>
                    </w:rPr>
                    <w:t xml:space="preserve">           </w:t>
                  </w:r>
                </w:p>
                <w:p w:rsidR="007659FE" w:rsidRDefault="00B92B41">
                  <w:pPr>
                    <w:pStyle w:val="Heading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  <w:p w:rsidR="007659FE" w:rsidRDefault="00B92B41">
                  <w:pPr>
                    <w:pStyle w:val="Heading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7659FE" w:rsidRDefault="00B92B41">
                  <w:pPr>
                    <w:pStyle w:val="Heading2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114300" distR="114300">
                        <wp:extent cx="779145" cy="664845"/>
                        <wp:effectExtent l="0" t="0" r="0" b="0"/>
                        <wp:docPr id="8" name="image16.png" descr="MC900280281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.png" descr="MC900280281[1]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145" cy="66484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B92B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in a plant nursery, orchard, tree growing or harvesting</w:t>
                  </w:r>
                </w:p>
                <w:p w:rsidR="007659FE" w:rsidRDefault="00B92B4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</w:tr>
            <w:tr w:rsidR="007659FE">
              <w:trPr>
                <w:trHeight w:val="2080"/>
              </w:trPr>
              <w:tc>
                <w:tcPr>
                  <w:tcW w:w="2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71550" cy="685800"/>
                        <wp:effectExtent l="0" t="0" r="0" b="0"/>
                        <wp:docPr id="5" name="image12.png" descr="MC900240707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.png" descr="MC900240707[1]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685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with livestock such as cattle, hogs, alligator, crickets or turtle farming</w:t>
                  </w:r>
                </w:p>
                <w:p w:rsidR="007659FE" w:rsidRDefault="007659FE">
                  <w:pPr>
                    <w:ind w:left="81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659FE" w:rsidRDefault="00B92B41">
                  <w:pPr>
                    <w:ind w:left="81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04875" cy="790575"/>
                        <wp:effectExtent l="0" t="0" r="0" b="0"/>
                        <wp:docPr id="7" name="image15.png" descr="MC900212277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.png" descr="MC900212277[1]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7905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B92B41">
                  <w:pPr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in  commercial fishing, shrimping, crabbing or crawfish ponds</w:t>
                  </w:r>
                </w:p>
                <w:p w:rsidR="007659FE" w:rsidRDefault="00B92B4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60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Other similar work?  Please explain: </w:t>
                  </w:r>
                </w:p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_________________________________</w:t>
                  </w:r>
                </w:p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_____________________________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hidden="0" allowOverlap="1">
                        <wp:simplePos x="0" y="0"/>
                        <wp:positionH relativeFrom="margin">
                          <wp:posOffset>2181225</wp:posOffset>
                        </wp:positionH>
                        <wp:positionV relativeFrom="paragraph">
                          <wp:posOffset>9525</wp:posOffset>
                        </wp:positionV>
                        <wp:extent cx="1314450" cy="962025"/>
                        <wp:effectExtent l="0" t="0" r="0" b="0"/>
                        <wp:wrapSquare wrapText="bothSides" distT="0" distB="0" distL="114300" distR="114300"/>
                        <wp:docPr id="1" name="image3.png" descr="MC900138275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MC900138275[1]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450" cy="9620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659FE" w:rsidRDefault="007659FE">
                  <w:pPr>
                    <w:rPr>
                      <w:sz w:val="18"/>
                      <w:szCs w:val="18"/>
                    </w:rPr>
                  </w:pPr>
                </w:p>
                <w:p w:rsidR="007659FE" w:rsidRDefault="00B92B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</w:t>
                  </w:r>
                </w:p>
                <w:p w:rsidR="007659FE" w:rsidRDefault="007659FE">
                  <w:pPr>
                    <w:rPr>
                      <w:sz w:val="18"/>
                      <w:szCs w:val="18"/>
                    </w:rPr>
                  </w:pPr>
                </w:p>
                <w:p w:rsidR="007659FE" w:rsidRDefault="00B92B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</w:t>
                  </w:r>
                </w:p>
              </w:tc>
            </w:tr>
          </w:tbl>
          <w:p w:rsidR="007659FE" w:rsidRDefault="00B92B41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7659FE" w:rsidRDefault="00B92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(Guardian) Name:________________________________ Best time to contact you: _____________</w:t>
            </w:r>
          </w:p>
          <w:p w:rsidR="007659FE" w:rsidRDefault="007659FE">
            <w:pPr>
              <w:rPr>
                <w:sz w:val="22"/>
                <w:szCs w:val="22"/>
              </w:rPr>
            </w:pPr>
          </w:p>
          <w:p w:rsidR="007659FE" w:rsidRDefault="00B92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No._______________________</w:t>
            </w:r>
          </w:p>
          <w:p w:rsidR="007659FE" w:rsidRDefault="007659FE">
            <w:pPr>
              <w:rPr>
                <w:sz w:val="22"/>
                <w:szCs w:val="22"/>
              </w:rPr>
            </w:pPr>
          </w:p>
          <w:p w:rsidR="007659FE" w:rsidRDefault="00B92B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</w:t>
            </w:r>
          </w:p>
          <w:p w:rsidR="007659FE" w:rsidRDefault="00B92B41" w:rsidP="00FE5927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For School Use Only</w:t>
            </w:r>
            <w:r>
              <w:rPr>
                <w:sz w:val="18"/>
                <w:szCs w:val="18"/>
                <w:highlight w:val="yellow"/>
              </w:rPr>
              <w:t>:  Please return completed surveys to:</w:t>
            </w:r>
            <w:r w:rsidR="00FE5927">
              <w:rPr>
                <w:sz w:val="18"/>
                <w:szCs w:val="18"/>
                <w:highlight w:val="yellow"/>
              </w:rPr>
              <w:t xml:space="preserve">   </w:t>
            </w:r>
            <w:hyperlink r:id="rId14" w:history="1">
              <w:r w:rsidR="00437D69" w:rsidRPr="008207AB">
                <w:rPr>
                  <w:rStyle w:val="Hyperlink"/>
                  <w:sz w:val="18"/>
                  <w:szCs w:val="18"/>
                  <w:highlight w:val="yellow"/>
                </w:rPr>
                <w:t>melanie_taylor@saintmartinschools.org</w:t>
              </w:r>
            </w:hyperlink>
          </w:p>
          <w:p w:rsidR="00437D69" w:rsidRDefault="00437D69" w:rsidP="00437D69">
            <w:pPr>
              <w:spacing w:before="120" w:after="120"/>
              <w:rPr>
                <w:sz w:val="18"/>
                <w:szCs w:val="18"/>
                <w:highlight w:val="yellow"/>
              </w:rPr>
            </w:pPr>
            <w:r w:rsidRPr="00437D69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437D69">
              <w:rPr>
                <w:sz w:val="18"/>
                <w:szCs w:val="18"/>
              </w:rPr>
              <w:t>_________ eligible for MEP                            __________ not eligible for MEP</w:t>
            </w:r>
          </w:p>
        </w:tc>
      </w:tr>
    </w:tbl>
    <w:p w:rsidR="007659FE" w:rsidRPr="00172F09" w:rsidRDefault="00B92B41" w:rsidP="00172F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Form Updated </w:t>
      </w:r>
      <w:r w:rsidR="009560C3">
        <w:rPr>
          <w:sz w:val="16"/>
          <w:szCs w:val="16"/>
        </w:rPr>
        <w:t>8</w:t>
      </w:r>
      <w:r>
        <w:rPr>
          <w:sz w:val="16"/>
          <w:szCs w:val="16"/>
        </w:rPr>
        <w:t>-</w:t>
      </w:r>
      <w:r w:rsidR="009560C3">
        <w:rPr>
          <w:sz w:val="16"/>
          <w:szCs w:val="16"/>
        </w:rPr>
        <w:t>16</w:t>
      </w:r>
      <w:r>
        <w:rPr>
          <w:sz w:val="16"/>
          <w:szCs w:val="16"/>
        </w:rPr>
        <w:t>-18</w:t>
      </w:r>
    </w:p>
    <w:sectPr w:rsidR="007659FE" w:rsidRPr="00172F09">
      <w:pgSz w:w="12240" w:h="15840"/>
      <w:pgMar w:top="540" w:right="1872" w:bottom="18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E"/>
    <w:rsid w:val="00077E9C"/>
    <w:rsid w:val="00172F09"/>
    <w:rsid w:val="00437D69"/>
    <w:rsid w:val="006E5E7B"/>
    <w:rsid w:val="007659FE"/>
    <w:rsid w:val="009560C3"/>
    <w:rsid w:val="009B3A9B"/>
    <w:rsid w:val="00B92B41"/>
    <w:rsid w:val="00C40DE9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76F5F-3637-4694-8E91-F8B0BE1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990000"/>
      <w:sz w:val="16"/>
      <w:szCs w:val="1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990000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color w:val="800000"/>
      <w:sz w:val="16"/>
      <w:szCs w:val="16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color w:val="8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melanie_taylor@saintmarti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NaeMc_000</dc:creator>
  <cp:lastModifiedBy>Kellie Leblanc</cp:lastModifiedBy>
  <cp:revision>2</cp:revision>
  <cp:lastPrinted>2018-06-06T20:21:00Z</cp:lastPrinted>
  <dcterms:created xsi:type="dcterms:W3CDTF">2018-08-16T18:49:00Z</dcterms:created>
  <dcterms:modified xsi:type="dcterms:W3CDTF">2018-08-16T18:49:00Z</dcterms:modified>
</cp:coreProperties>
</file>